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0A763A">
        <w:t>ию</w:t>
      </w:r>
      <w:r w:rsidR="00D1344C">
        <w:t>л</w:t>
      </w:r>
      <w:bookmarkStart w:id="0" w:name="_GoBack"/>
      <w:bookmarkEnd w:id="0"/>
      <w:r w:rsidR="000A763A">
        <w:t>е</w:t>
      </w:r>
      <w:r>
        <w:t xml:space="preserve"> 202</w:t>
      </w:r>
      <w:r w:rsidR="0082046A">
        <w:t>4</w:t>
      </w:r>
      <w:r>
        <w:t>г. не осуществлялась.</w:t>
      </w:r>
    </w:p>
    <w:p w:rsidR="00F229E4" w:rsidRDefault="00D1344C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0A763A"/>
    <w:rsid w:val="00321F84"/>
    <w:rsid w:val="00355F60"/>
    <w:rsid w:val="003B0B86"/>
    <w:rsid w:val="0047450A"/>
    <w:rsid w:val="00573117"/>
    <w:rsid w:val="008173FF"/>
    <w:rsid w:val="0082046A"/>
    <w:rsid w:val="00A705C7"/>
    <w:rsid w:val="00AD76A7"/>
    <w:rsid w:val="00D1344C"/>
    <w:rsid w:val="00D4114D"/>
    <w:rsid w:val="00D4494D"/>
    <w:rsid w:val="00D717C8"/>
    <w:rsid w:val="00E16672"/>
    <w:rsid w:val="00E25ECB"/>
    <w:rsid w:val="00E61EC5"/>
    <w:rsid w:val="00F63494"/>
    <w:rsid w:val="00F74291"/>
    <w:rsid w:val="00F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E4F8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19</cp:revision>
  <dcterms:created xsi:type="dcterms:W3CDTF">2023-04-10T04:21:00Z</dcterms:created>
  <dcterms:modified xsi:type="dcterms:W3CDTF">2024-08-13T02:14:00Z</dcterms:modified>
</cp:coreProperties>
</file>